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66D" w:rsidRPr="00F71573" w:rsidRDefault="00CF266D" w:rsidP="00CF266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75C33">
        <w:rPr>
          <w:rFonts w:asciiTheme="majorBidi" w:hAnsiTheme="majorBidi" w:cstheme="majorBidi"/>
          <w:b/>
          <w:bCs/>
          <w:sz w:val="24"/>
          <w:szCs w:val="24"/>
        </w:rPr>
        <w:t xml:space="preserve">ИТОГОВЫЙ ПРОТОКОЛ </w:t>
      </w:r>
      <w:r w:rsidRPr="00075C33">
        <w:rPr>
          <w:rFonts w:asciiTheme="majorBidi" w:hAnsiTheme="majorBidi" w:cstheme="majorBidi"/>
          <w:b/>
          <w:bCs/>
          <w:sz w:val="24"/>
          <w:szCs w:val="24"/>
          <w:lang w:val="en-US"/>
        </w:rPr>
        <w:t>I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I</w:t>
      </w:r>
      <w:r w:rsidRPr="00075C33">
        <w:rPr>
          <w:rFonts w:asciiTheme="majorBidi" w:hAnsiTheme="majorBidi" w:cstheme="majorBidi"/>
          <w:b/>
          <w:bCs/>
          <w:sz w:val="24"/>
          <w:szCs w:val="24"/>
          <w:lang w:val="en-US"/>
        </w:rPr>
        <w:t>I</w:t>
      </w:r>
      <w:r w:rsidRPr="00075C3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КУБКА УРАЛА И ПОВОЛЖЬЯ ПО КАРАТЭ (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WKC</w:t>
      </w:r>
      <w:r w:rsidRPr="00F71573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266D" w:rsidRPr="00075C33" w:rsidRDefault="00CF266D" w:rsidP="00CF266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75C33">
        <w:rPr>
          <w:rFonts w:asciiTheme="majorBidi" w:hAnsiTheme="majorBidi" w:cstheme="majorBidi"/>
          <w:b/>
          <w:bCs/>
          <w:sz w:val="24"/>
          <w:szCs w:val="24"/>
        </w:rPr>
        <w:t xml:space="preserve">г. Стерлитамак, Республика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Респ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. Башкортостан</w:t>
      </w:r>
    </w:p>
    <w:p w:rsidR="00CF266D" w:rsidRDefault="00CF266D" w:rsidP="00CF266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17-19.11.2017</w:t>
      </w:r>
      <w:r w:rsidRPr="00075C33">
        <w:rPr>
          <w:rFonts w:asciiTheme="majorBidi" w:hAnsiTheme="majorBidi" w:cstheme="majorBidi"/>
          <w:b/>
          <w:bCs/>
          <w:sz w:val="24"/>
          <w:szCs w:val="24"/>
        </w:rPr>
        <w:t xml:space="preserve"> г.</w:t>
      </w:r>
    </w:p>
    <w:p w:rsidR="00CF266D" w:rsidRDefault="00CF266D" w:rsidP="00CF266D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CF266D" w:rsidRDefault="00CF266D" w:rsidP="00CF266D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ОБЩЕЕ КОЛИЧЕСТВО СПОРТСМЕНОВ – 824 человека</w:t>
      </w:r>
    </w:p>
    <w:p w:rsidR="00CF266D" w:rsidRDefault="00CF266D" w:rsidP="00CF266D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ОБЩЕЕ КОЛИЧЕСТВО УЧАСТНИКОВ – 2482 </w:t>
      </w:r>
    </w:p>
    <w:p w:rsidR="00CF266D" w:rsidRDefault="00CF266D" w:rsidP="00CF266D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РЕГИОНЫ: 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Республика Башкортостан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Республика Татарстан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Республика Чувашия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Московская область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г.Москва</w:t>
      </w:r>
      <w:proofErr w:type="spellEnd"/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Оренбургская область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Пермский край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Самарская область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Саратовская область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Свердловская область 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Челябинская область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Донецкая Народная Республика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Республика Казахстан</w:t>
      </w:r>
    </w:p>
    <w:p w:rsidR="00CF266D" w:rsidRDefault="00CF266D" w:rsidP="00CF266D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Ростовская область</w:t>
      </w:r>
    </w:p>
    <w:p w:rsidR="00CF266D" w:rsidRDefault="00CF266D" w:rsidP="002D1D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66D" w:rsidRDefault="00CF266D" w:rsidP="002D1D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4E23" w:rsidRPr="002D1D21" w:rsidRDefault="0055265D" w:rsidP="002D1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2D1D21">
        <w:rPr>
          <w:rFonts w:ascii="Times New Roman" w:hAnsi="Times New Roman" w:cs="Times New Roman"/>
          <w:sz w:val="24"/>
          <w:szCs w:val="24"/>
        </w:rPr>
        <w:t xml:space="preserve">СПИСОК СУДЕЙ НА </w:t>
      </w:r>
      <w:r w:rsidRPr="002D1D2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D1D21">
        <w:rPr>
          <w:rFonts w:ascii="Times New Roman" w:hAnsi="Times New Roman" w:cs="Times New Roman"/>
          <w:sz w:val="24"/>
          <w:szCs w:val="24"/>
        </w:rPr>
        <w:t xml:space="preserve"> КУБКЕ УРАЛА И ПОВОЛЖЬЯ ПО КАРАТЭ (версия </w:t>
      </w:r>
      <w:r w:rsidRPr="002D1D21">
        <w:rPr>
          <w:rFonts w:ascii="Times New Roman" w:hAnsi="Times New Roman" w:cs="Times New Roman"/>
          <w:sz w:val="24"/>
          <w:szCs w:val="24"/>
          <w:lang w:val="en-US"/>
        </w:rPr>
        <w:t>WKC</w:t>
      </w:r>
      <w:r w:rsidRPr="002D1D2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816"/>
        <w:gridCol w:w="2292"/>
        <w:gridCol w:w="1420"/>
        <w:gridCol w:w="1887"/>
        <w:gridCol w:w="1673"/>
        <w:gridCol w:w="1404"/>
      </w:tblGrid>
      <w:tr w:rsidR="002D1D21" w:rsidRPr="002D1D21" w:rsidTr="00873F01">
        <w:tc>
          <w:tcPr>
            <w:tcW w:w="816" w:type="dxa"/>
          </w:tcPr>
          <w:p w:rsidR="0055265D" w:rsidRPr="00C36EDF" w:rsidRDefault="005526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92" w:type="dxa"/>
          </w:tcPr>
          <w:p w:rsidR="0055265D" w:rsidRPr="00C36EDF" w:rsidRDefault="005526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ФИО судьи</w:t>
            </w:r>
          </w:p>
        </w:tc>
        <w:tc>
          <w:tcPr>
            <w:tcW w:w="1420" w:type="dxa"/>
          </w:tcPr>
          <w:p w:rsidR="0055265D" w:rsidRPr="00C36EDF" w:rsidRDefault="005526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87" w:type="dxa"/>
          </w:tcPr>
          <w:p w:rsidR="0055265D" w:rsidRPr="00C36EDF" w:rsidRDefault="005526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Судейская категория</w:t>
            </w:r>
          </w:p>
        </w:tc>
        <w:tc>
          <w:tcPr>
            <w:tcW w:w="1673" w:type="dxa"/>
          </w:tcPr>
          <w:p w:rsidR="0055265D" w:rsidRPr="00C36EDF" w:rsidRDefault="005526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1404" w:type="dxa"/>
          </w:tcPr>
          <w:p w:rsidR="0055265D" w:rsidRPr="00C36EDF" w:rsidRDefault="003D37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5265D" w:rsidRPr="00C36EDF">
              <w:rPr>
                <w:rFonts w:ascii="Times New Roman" w:hAnsi="Times New Roman" w:cs="Times New Roman"/>
                <w:b/>
                <w:sz w:val="24"/>
                <w:szCs w:val="24"/>
              </w:rPr>
              <w:t>ценка</w:t>
            </w:r>
          </w:p>
        </w:tc>
      </w:tr>
      <w:tr w:rsidR="002D1D21" w:rsidRPr="002D1D21" w:rsidTr="00873F01">
        <w:tc>
          <w:tcPr>
            <w:tcW w:w="816" w:type="dxa"/>
          </w:tcPr>
          <w:p w:rsidR="0055265D" w:rsidRPr="002D1D21" w:rsidRDefault="0055265D" w:rsidP="005526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Тимофеев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Алман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Вячеславович</w:t>
            </w:r>
          </w:p>
        </w:tc>
        <w:tc>
          <w:tcPr>
            <w:tcW w:w="1420" w:type="dxa"/>
          </w:tcPr>
          <w:p w:rsidR="0055265D" w:rsidRPr="002D1D21" w:rsidRDefault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Главный судья</w:t>
            </w:r>
          </w:p>
        </w:tc>
        <w:tc>
          <w:tcPr>
            <w:tcW w:w="1887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Чувашия</w:t>
            </w:r>
          </w:p>
        </w:tc>
        <w:tc>
          <w:tcPr>
            <w:tcW w:w="1404" w:type="dxa"/>
          </w:tcPr>
          <w:p w:rsidR="0055265D" w:rsidRPr="002D1D21" w:rsidRDefault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б/о</w:t>
            </w:r>
          </w:p>
        </w:tc>
      </w:tr>
      <w:tr w:rsidR="002D1D21" w:rsidRPr="002D1D21" w:rsidTr="00873F01">
        <w:tc>
          <w:tcPr>
            <w:tcW w:w="816" w:type="dxa"/>
          </w:tcPr>
          <w:p w:rsidR="0055265D" w:rsidRPr="002D1D21" w:rsidRDefault="0055265D" w:rsidP="005526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Бакланов Сергей </w:t>
            </w:r>
            <w:r w:rsidR="00873F01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420" w:type="dxa"/>
          </w:tcPr>
          <w:p w:rsidR="0055265D" w:rsidRPr="002D1D21" w:rsidRDefault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Старший судья на площадке</w:t>
            </w:r>
          </w:p>
        </w:tc>
        <w:tc>
          <w:tcPr>
            <w:tcW w:w="1887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404" w:type="dxa"/>
          </w:tcPr>
          <w:p w:rsidR="0055265D" w:rsidRPr="002D1D21" w:rsidRDefault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55265D" w:rsidRPr="002D1D21" w:rsidRDefault="0055265D" w:rsidP="005526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Архипов Юрий Владимирович</w:t>
            </w:r>
          </w:p>
        </w:tc>
        <w:tc>
          <w:tcPr>
            <w:tcW w:w="1420" w:type="dxa"/>
          </w:tcPr>
          <w:p w:rsidR="0055265D" w:rsidRPr="002D1D21" w:rsidRDefault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Старший судья на площадке</w:t>
            </w:r>
          </w:p>
        </w:tc>
        <w:tc>
          <w:tcPr>
            <w:tcW w:w="1887" w:type="dxa"/>
          </w:tcPr>
          <w:p w:rsidR="0055265D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WUKF</w:t>
            </w:r>
          </w:p>
        </w:tc>
        <w:tc>
          <w:tcPr>
            <w:tcW w:w="1673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55265D" w:rsidRPr="002D1D21" w:rsidRDefault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55265D" w:rsidRPr="002D1D21" w:rsidRDefault="0055265D" w:rsidP="005526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Моисеев Игорь</w:t>
            </w:r>
            <w:r w:rsidR="002D1D21"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D1D21" w:rsidRPr="002D1D21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1420" w:type="dxa"/>
          </w:tcPr>
          <w:p w:rsidR="0055265D" w:rsidRPr="002D1D21" w:rsidRDefault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Старший судья на площадке</w:t>
            </w:r>
          </w:p>
        </w:tc>
        <w:tc>
          <w:tcPr>
            <w:tcW w:w="1887" w:type="dxa"/>
          </w:tcPr>
          <w:p w:rsidR="0055265D" w:rsidRPr="002D1D21" w:rsidRDefault="004A3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55265D" w:rsidRPr="002D1D21" w:rsidRDefault="004A3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</w:p>
        </w:tc>
        <w:tc>
          <w:tcPr>
            <w:tcW w:w="1404" w:type="dxa"/>
          </w:tcPr>
          <w:p w:rsidR="0055265D" w:rsidRPr="002D1D21" w:rsidRDefault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55265D" w:rsidRPr="002D1D21" w:rsidRDefault="0055265D" w:rsidP="005526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55265D" w:rsidRPr="002D1D21" w:rsidRDefault="00552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Курганов Владимир</w:t>
            </w:r>
            <w:r w:rsidR="00C36EDF">
              <w:rPr>
                <w:rFonts w:ascii="Times New Roman" w:hAnsi="Times New Roman" w:cs="Times New Roman"/>
                <w:sz w:val="24"/>
                <w:szCs w:val="24"/>
              </w:rPr>
              <w:t xml:space="preserve"> Иванович</w:t>
            </w:r>
          </w:p>
        </w:tc>
        <w:tc>
          <w:tcPr>
            <w:tcW w:w="1420" w:type="dxa"/>
          </w:tcPr>
          <w:p w:rsidR="0055265D" w:rsidRPr="002D1D21" w:rsidRDefault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55265D" w:rsidRPr="002D1D21" w:rsidRDefault="002D1D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JKS</w:t>
            </w:r>
          </w:p>
        </w:tc>
        <w:tc>
          <w:tcPr>
            <w:tcW w:w="1673" w:type="dxa"/>
          </w:tcPr>
          <w:p w:rsidR="0055265D" w:rsidRPr="002D1D21" w:rsidRDefault="004A3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1404" w:type="dxa"/>
          </w:tcPr>
          <w:p w:rsidR="0055265D" w:rsidRPr="002D1D21" w:rsidRDefault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432F2F" w:rsidRPr="002D1D21" w:rsidRDefault="00432F2F" w:rsidP="00432F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Двоеглазов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Иван Константинович</w:t>
            </w:r>
          </w:p>
        </w:tc>
        <w:tc>
          <w:tcPr>
            <w:tcW w:w="1420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432F2F" w:rsidRPr="002D1D21" w:rsidRDefault="002D1D21" w:rsidP="00432F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«С»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WKC </w:t>
            </w:r>
          </w:p>
        </w:tc>
        <w:tc>
          <w:tcPr>
            <w:tcW w:w="1673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432F2F" w:rsidRPr="002D1D21" w:rsidRDefault="003D370D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432F2F" w:rsidRPr="002D1D21" w:rsidRDefault="00432F2F" w:rsidP="00432F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Махновский Александр Валерьевич</w:t>
            </w:r>
          </w:p>
        </w:tc>
        <w:tc>
          <w:tcPr>
            <w:tcW w:w="1420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432F2F" w:rsidRPr="002D1D21" w:rsidRDefault="004A3176" w:rsidP="00432F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432F2F" w:rsidRPr="002D1D21" w:rsidRDefault="003D370D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432F2F" w:rsidRPr="002D1D21" w:rsidRDefault="00432F2F" w:rsidP="00432F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Двоеглазов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Михайлович</w:t>
            </w:r>
          </w:p>
        </w:tc>
        <w:tc>
          <w:tcPr>
            <w:tcW w:w="1420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432F2F" w:rsidRPr="002D1D21" w:rsidRDefault="002D1D21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«С»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432F2F" w:rsidRPr="002D1D21" w:rsidRDefault="003D370D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432F2F" w:rsidRPr="002D1D21" w:rsidRDefault="00432F2F" w:rsidP="00432F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Борисов Игорь Николаевич</w:t>
            </w:r>
          </w:p>
        </w:tc>
        <w:tc>
          <w:tcPr>
            <w:tcW w:w="1420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432F2F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432F2F" w:rsidRPr="002D1D21" w:rsidRDefault="00432F2F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432F2F" w:rsidRPr="002D1D21" w:rsidRDefault="004A3176" w:rsidP="004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3D370D" w:rsidRPr="002D1D21" w:rsidRDefault="003D370D" w:rsidP="003D37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3D370D" w:rsidRPr="002D1D21" w:rsidRDefault="003D370D" w:rsidP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Толкушенков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Андрей Юрьевич</w:t>
            </w:r>
          </w:p>
        </w:tc>
        <w:tc>
          <w:tcPr>
            <w:tcW w:w="1420" w:type="dxa"/>
          </w:tcPr>
          <w:p w:rsidR="003D370D" w:rsidRPr="002D1D21" w:rsidRDefault="003D370D" w:rsidP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3D370D" w:rsidRPr="002D1D21" w:rsidRDefault="002D1D21" w:rsidP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3D370D" w:rsidRPr="002D1D21" w:rsidRDefault="003D370D" w:rsidP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3D370D" w:rsidRPr="002D1D21" w:rsidRDefault="003D370D" w:rsidP="003D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Липунцов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Захар Александрович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Мунасыпов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Фаиль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Факимович</w:t>
            </w:r>
            <w:proofErr w:type="spellEnd"/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Басареев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Искандар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Фаткуллин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Марсель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Римович</w:t>
            </w:r>
            <w:proofErr w:type="spellEnd"/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Салаватов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Мидхатович</w:t>
            </w:r>
            <w:proofErr w:type="spellEnd"/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Старший 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Еремеев Дмитрий Васильевич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Кудрявцев Александр Александрович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873F0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Морозов Дмитрий Владимирович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Старший 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категория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Бабошкин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  <w:r w:rsidR="007275AE"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Кузьмин Артем Олегович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Иванов Игорь Вениаминович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Хаников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Эмиль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Кузнецов Станислав Петрович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Халафов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Данис</w:t>
            </w:r>
            <w:proofErr w:type="spellEnd"/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Махдумович</w:t>
            </w:r>
            <w:proofErr w:type="spellEnd"/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Коршунов Дмитрий Сергеевич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Демичев Виталий</w:t>
            </w:r>
            <w:r w:rsidR="002A353D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873F0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Барабанов Николай Викторович</w:t>
            </w:r>
          </w:p>
        </w:tc>
        <w:tc>
          <w:tcPr>
            <w:tcW w:w="1420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D1D21" w:rsidRPr="002D1D21" w:rsidRDefault="002D1D21" w:rsidP="002D1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«А»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1404" w:type="dxa"/>
          </w:tcPr>
          <w:p w:rsidR="002D1D21" w:rsidRPr="002D1D21" w:rsidRDefault="002D1D2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2D1D21" w:rsidRPr="002D1D21" w:rsidTr="00873F01">
        <w:tc>
          <w:tcPr>
            <w:tcW w:w="816" w:type="dxa"/>
          </w:tcPr>
          <w:p w:rsidR="002D1D21" w:rsidRPr="002D1D21" w:rsidRDefault="002D1D2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D1D21" w:rsidRPr="002D1D21" w:rsidRDefault="0094219A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Махновский Александр Валерьевич</w:t>
            </w:r>
          </w:p>
        </w:tc>
        <w:tc>
          <w:tcPr>
            <w:tcW w:w="1420" w:type="dxa"/>
          </w:tcPr>
          <w:p w:rsidR="002D1D21" w:rsidRPr="002D1D21" w:rsidRDefault="0094219A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секретарь</w:t>
            </w:r>
          </w:p>
        </w:tc>
        <w:tc>
          <w:tcPr>
            <w:tcW w:w="1887" w:type="dxa"/>
          </w:tcPr>
          <w:p w:rsidR="002D1D21" w:rsidRPr="0094219A" w:rsidRDefault="0094219A" w:rsidP="002D1D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«В»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D1D21" w:rsidRPr="002D1D21" w:rsidRDefault="0094219A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D1D21" w:rsidRPr="002D1D21" w:rsidRDefault="0094219A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2A353D" w:rsidRPr="002D1D21" w:rsidTr="00873F01">
        <w:tc>
          <w:tcPr>
            <w:tcW w:w="816" w:type="dxa"/>
          </w:tcPr>
          <w:p w:rsidR="002A353D" w:rsidRPr="002D1D21" w:rsidRDefault="002A353D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2A353D" w:rsidRDefault="002A353D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Замулутдинов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Ильшат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Рауфович</w:t>
            </w:r>
            <w:proofErr w:type="spellEnd"/>
          </w:p>
        </w:tc>
        <w:tc>
          <w:tcPr>
            <w:tcW w:w="1420" w:type="dxa"/>
          </w:tcPr>
          <w:p w:rsidR="002A353D" w:rsidRDefault="002A353D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2A353D" w:rsidRDefault="002A353D" w:rsidP="002D1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Категория «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D1D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WKC</w:t>
            </w:r>
          </w:p>
        </w:tc>
        <w:tc>
          <w:tcPr>
            <w:tcW w:w="1673" w:type="dxa"/>
          </w:tcPr>
          <w:p w:rsidR="002A353D" w:rsidRPr="002D1D21" w:rsidRDefault="002A353D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404" w:type="dxa"/>
          </w:tcPr>
          <w:p w:rsidR="002A353D" w:rsidRPr="002D1D21" w:rsidRDefault="002A353D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873F01" w:rsidRPr="002D1D21" w:rsidTr="00873F01">
        <w:tc>
          <w:tcPr>
            <w:tcW w:w="816" w:type="dxa"/>
          </w:tcPr>
          <w:p w:rsidR="00873F01" w:rsidRPr="002D1D21" w:rsidRDefault="00873F01" w:rsidP="002D1D2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73F01" w:rsidRDefault="00873F0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Сазонов Михаил Александрович</w:t>
            </w:r>
          </w:p>
        </w:tc>
        <w:tc>
          <w:tcPr>
            <w:tcW w:w="1420" w:type="dxa"/>
          </w:tcPr>
          <w:p w:rsidR="00873F01" w:rsidRPr="002D1D21" w:rsidRDefault="00873F0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21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873F01" w:rsidRPr="002D1D21" w:rsidRDefault="00873F01" w:rsidP="002D1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б/к</w:t>
            </w:r>
          </w:p>
        </w:tc>
        <w:tc>
          <w:tcPr>
            <w:tcW w:w="1673" w:type="dxa"/>
          </w:tcPr>
          <w:p w:rsidR="00873F01" w:rsidRPr="002D1D21" w:rsidRDefault="00873F0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1404" w:type="dxa"/>
          </w:tcPr>
          <w:p w:rsidR="00873F01" w:rsidRPr="002D1D21" w:rsidRDefault="00873F01" w:rsidP="002D1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3919CD" w:rsidRPr="002D1D21" w:rsidTr="00873F01">
        <w:tc>
          <w:tcPr>
            <w:tcW w:w="816" w:type="dxa"/>
          </w:tcPr>
          <w:p w:rsidR="003919CD" w:rsidRPr="002D1D21" w:rsidRDefault="003919CD" w:rsidP="003919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3919CD" w:rsidRDefault="003919CD" w:rsidP="0039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Салманова Ксения Викторовна</w:t>
            </w:r>
          </w:p>
        </w:tc>
        <w:tc>
          <w:tcPr>
            <w:tcW w:w="1420" w:type="dxa"/>
          </w:tcPr>
          <w:p w:rsidR="003919CD" w:rsidRDefault="003919CD" w:rsidP="003919CD">
            <w:r w:rsidRPr="00A143E8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3919CD" w:rsidRDefault="003919CD" w:rsidP="0039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73" w:type="dxa"/>
          </w:tcPr>
          <w:p w:rsidR="003919CD" w:rsidRDefault="003919CD" w:rsidP="0039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1404" w:type="dxa"/>
          </w:tcPr>
          <w:p w:rsidR="003919CD" w:rsidRDefault="003919CD" w:rsidP="0039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3919CD" w:rsidRPr="002D1D21" w:rsidTr="00873F01">
        <w:tc>
          <w:tcPr>
            <w:tcW w:w="816" w:type="dxa"/>
          </w:tcPr>
          <w:p w:rsidR="003919CD" w:rsidRPr="002D1D21" w:rsidRDefault="003919CD" w:rsidP="003919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3919CD" w:rsidRDefault="003919CD" w:rsidP="0039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 Олег Викторович</w:t>
            </w:r>
          </w:p>
        </w:tc>
        <w:tc>
          <w:tcPr>
            <w:tcW w:w="1420" w:type="dxa"/>
          </w:tcPr>
          <w:p w:rsidR="003919CD" w:rsidRDefault="003919CD" w:rsidP="003919CD">
            <w:r w:rsidRPr="00A143E8">
              <w:rPr>
                <w:rFonts w:ascii="Times New Roman" w:hAnsi="Times New Roman" w:cs="Times New Roman"/>
                <w:sz w:val="24"/>
                <w:szCs w:val="24"/>
              </w:rPr>
              <w:t>Судья на площадке</w:t>
            </w:r>
          </w:p>
        </w:tc>
        <w:tc>
          <w:tcPr>
            <w:tcW w:w="1887" w:type="dxa"/>
          </w:tcPr>
          <w:p w:rsidR="003919CD" w:rsidRDefault="003919CD" w:rsidP="0039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  <w:tc>
          <w:tcPr>
            <w:tcW w:w="1673" w:type="dxa"/>
          </w:tcPr>
          <w:p w:rsidR="003919CD" w:rsidRDefault="003919CD" w:rsidP="0039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1404" w:type="dxa"/>
          </w:tcPr>
          <w:p w:rsidR="003919CD" w:rsidRDefault="003919CD" w:rsidP="0039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:rsidR="0055265D" w:rsidRDefault="0055265D">
      <w:pPr>
        <w:rPr>
          <w:rFonts w:ascii="Times New Roman" w:hAnsi="Times New Roman" w:cs="Times New Roman"/>
          <w:sz w:val="24"/>
          <w:szCs w:val="24"/>
        </w:rPr>
      </w:pPr>
    </w:p>
    <w:p w:rsidR="0094219A" w:rsidRDefault="0094219A">
      <w:pPr>
        <w:rPr>
          <w:rFonts w:ascii="Times New Roman" w:hAnsi="Times New Roman" w:cs="Times New Roman"/>
          <w:sz w:val="24"/>
          <w:szCs w:val="24"/>
        </w:rPr>
      </w:pPr>
    </w:p>
    <w:p w:rsidR="0094219A" w:rsidRDefault="0094219A">
      <w:pPr>
        <w:rPr>
          <w:rFonts w:ascii="Times New Roman" w:hAnsi="Times New Roman" w:cs="Times New Roman"/>
          <w:sz w:val="24"/>
          <w:szCs w:val="24"/>
        </w:rPr>
      </w:pPr>
    </w:p>
    <w:p w:rsidR="0094219A" w:rsidRDefault="00942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орг.комитета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219A" w:rsidRDefault="00942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9421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Кубка Урала и Поволжья по каратэ (версия </w:t>
      </w:r>
      <w:r>
        <w:rPr>
          <w:rFonts w:ascii="Times New Roman" w:hAnsi="Times New Roman" w:cs="Times New Roman"/>
          <w:sz w:val="24"/>
          <w:szCs w:val="24"/>
          <w:lang w:val="en-US"/>
        </w:rPr>
        <w:t>WKC</w:t>
      </w:r>
      <w:r w:rsidRPr="0094219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4219A" w:rsidRPr="0094219A" w:rsidRDefault="009421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Президент РОО «Лига стилевого каратэ РБ»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Махновский В.Н.</w:t>
      </w:r>
    </w:p>
    <w:sectPr w:rsidR="0094219A" w:rsidRPr="0094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5745"/>
    <w:multiLevelType w:val="hybridMultilevel"/>
    <w:tmpl w:val="4B50B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4366C"/>
    <w:multiLevelType w:val="hybridMultilevel"/>
    <w:tmpl w:val="395A9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860"/>
    <w:rsid w:val="000F2CB6"/>
    <w:rsid w:val="00290860"/>
    <w:rsid w:val="002A353D"/>
    <w:rsid w:val="002D1D21"/>
    <w:rsid w:val="003919CD"/>
    <w:rsid w:val="003D370D"/>
    <w:rsid w:val="00432F2F"/>
    <w:rsid w:val="004A3176"/>
    <w:rsid w:val="0055265D"/>
    <w:rsid w:val="007275AE"/>
    <w:rsid w:val="008138C8"/>
    <w:rsid w:val="00873F01"/>
    <w:rsid w:val="0094219A"/>
    <w:rsid w:val="00A17A7A"/>
    <w:rsid w:val="00C36EDF"/>
    <w:rsid w:val="00C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90ABC"/>
  <w15:chartTrackingRefBased/>
  <w15:docId w15:val="{4F3733EB-A324-423B-8009-F60CBF8F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2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2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2520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Махновский Александр Валерьевич</dc:creator>
  <cp:keywords/>
  <dc:description/>
  <cp:lastModifiedBy>Махновский Александр Валерьевич</cp:lastModifiedBy>
  <cp:revision>10</cp:revision>
  <dcterms:created xsi:type="dcterms:W3CDTF">2017-11-23T19:52:00Z</dcterms:created>
  <dcterms:modified xsi:type="dcterms:W3CDTF">2017-12-18T06:55:00Z</dcterms:modified>
</cp:coreProperties>
</file>